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18" w:rsidRPr="00296669" w:rsidRDefault="00B55218" w:rsidP="001E1DFF">
      <w:pPr>
        <w:jc w:val="center"/>
        <w:rPr>
          <w:rStyle w:val="Strong"/>
        </w:rPr>
      </w:pPr>
    </w:p>
    <w:p w:rsidR="00774DF1" w:rsidRDefault="00774DF1" w:rsidP="00264B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Faculty of </w:t>
      </w:r>
      <w:r w:rsidR="00264B5B">
        <w:rPr>
          <w:b/>
          <w:bCs/>
          <w:sz w:val="28"/>
          <w:szCs w:val="28"/>
        </w:rPr>
        <w:t xml:space="preserve">Computer Studies </w:t>
      </w:r>
    </w:p>
    <w:p w:rsidR="00774DF1" w:rsidRDefault="00774DF1" w:rsidP="001E1DFF">
      <w:pPr>
        <w:jc w:val="center"/>
        <w:rPr>
          <w:b/>
          <w:bCs/>
          <w:sz w:val="28"/>
          <w:szCs w:val="28"/>
        </w:rPr>
      </w:pPr>
    </w:p>
    <w:p w:rsidR="001E1DFF" w:rsidRDefault="00E73875" w:rsidP="001E19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E1DFF" w:rsidRPr="001E1DFF">
        <w:rPr>
          <w:b/>
          <w:bCs/>
          <w:sz w:val="28"/>
          <w:szCs w:val="28"/>
        </w:rPr>
        <w:t>TMA Submission Deadlines</w:t>
      </w:r>
      <w:r w:rsidR="00B55218">
        <w:rPr>
          <w:b/>
          <w:bCs/>
          <w:sz w:val="28"/>
          <w:szCs w:val="28"/>
        </w:rPr>
        <w:t xml:space="preserve"> </w:t>
      </w:r>
      <w:r w:rsidR="001618EA">
        <w:rPr>
          <w:b/>
          <w:bCs/>
          <w:sz w:val="28"/>
          <w:szCs w:val="28"/>
        </w:rPr>
        <w:t xml:space="preserve">- </w:t>
      </w:r>
      <w:r w:rsidR="00A87E80">
        <w:rPr>
          <w:b/>
          <w:bCs/>
          <w:sz w:val="28"/>
          <w:szCs w:val="28"/>
        </w:rPr>
        <w:t xml:space="preserve"> </w:t>
      </w:r>
      <w:r w:rsidR="001E199F">
        <w:rPr>
          <w:b/>
          <w:bCs/>
          <w:sz w:val="28"/>
          <w:szCs w:val="28"/>
        </w:rPr>
        <w:t>Spring</w:t>
      </w:r>
      <w:r w:rsidR="00236365">
        <w:rPr>
          <w:b/>
          <w:bCs/>
          <w:sz w:val="28"/>
          <w:szCs w:val="28"/>
        </w:rPr>
        <w:t xml:space="preserve"> Semester</w:t>
      </w:r>
      <w:r w:rsidR="0078605C">
        <w:rPr>
          <w:b/>
          <w:bCs/>
          <w:sz w:val="28"/>
          <w:szCs w:val="28"/>
        </w:rPr>
        <w:t xml:space="preserve"> 20</w:t>
      </w:r>
      <w:r w:rsidR="00700C8B">
        <w:rPr>
          <w:b/>
          <w:bCs/>
          <w:sz w:val="28"/>
          <w:szCs w:val="28"/>
        </w:rPr>
        <w:t>20</w:t>
      </w:r>
      <w:r w:rsidR="0078605C">
        <w:rPr>
          <w:b/>
          <w:bCs/>
          <w:sz w:val="28"/>
          <w:szCs w:val="28"/>
        </w:rPr>
        <w:t>/202</w:t>
      </w:r>
      <w:r w:rsidR="00700C8B">
        <w:rPr>
          <w:b/>
          <w:bCs/>
          <w:sz w:val="28"/>
          <w:szCs w:val="28"/>
        </w:rPr>
        <w:t>1</w:t>
      </w:r>
    </w:p>
    <w:p w:rsidR="001E1DFF" w:rsidRPr="001E1DFF" w:rsidRDefault="001E1DFF">
      <w:pPr>
        <w:rPr>
          <w:sz w:val="28"/>
          <w:szCs w:val="28"/>
        </w:rPr>
      </w:pPr>
    </w:p>
    <w:tbl>
      <w:tblPr>
        <w:tblStyle w:val="MediumShading1-Accent3"/>
        <w:tblW w:w="14040" w:type="dxa"/>
        <w:tblInd w:w="-550" w:type="dxa"/>
        <w:tblLook w:val="04A0" w:firstRow="1" w:lastRow="0" w:firstColumn="1" w:lastColumn="0" w:noHBand="0" w:noVBand="1"/>
      </w:tblPr>
      <w:tblGrid>
        <w:gridCol w:w="2160"/>
        <w:gridCol w:w="11880"/>
      </w:tblGrid>
      <w:tr w:rsidR="001E1DFF" w:rsidRPr="001E1DFF" w:rsidTr="00D0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auto"/>
            </w:tcBorders>
            <w:vAlign w:val="center"/>
          </w:tcPr>
          <w:p w:rsidR="001E1DFF" w:rsidRPr="00F96462" w:rsidRDefault="001E1DFF" w:rsidP="001E1DF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96462">
              <w:rPr>
                <w:rFonts w:asciiTheme="majorBidi" w:hAnsiTheme="majorBidi" w:cstheme="majorBidi"/>
                <w:color w:val="000000" w:themeColor="text1"/>
              </w:rPr>
              <w:t>Date</w:t>
            </w:r>
          </w:p>
        </w:tc>
        <w:tc>
          <w:tcPr>
            <w:tcW w:w="11880" w:type="dxa"/>
            <w:tcBorders>
              <w:left w:val="single" w:sz="4" w:space="0" w:color="auto"/>
            </w:tcBorders>
            <w:vAlign w:val="center"/>
          </w:tcPr>
          <w:p w:rsidR="001E1DFF" w:rsidRPr="00F96462" w:rsidRDefault="001E1DFF" w:rsidP="00FD2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F96462">
              <w:rPr>
                <w:rFonts w:asciiTheme="majorBidi" w:hAnsiTheme="majorBidi" w:cstheme="majorBidi"/>
                <w:color w:val="000000" w:themeColor="text1"/>
              </w:rPr>
              <w:t>Course Code</w:t>
            </w:r>
          </w:p>
        </w:tc>
      </w:tr>
      <w:tr w:rsidR="001E1DFF" w:rsidRPr="001E1DFF" w:rsidTr="00D0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auto"/>
            </w:tcBorders>
            <w:vAlign w:val="center"/>
          </w:tcPr>
          <w:p w:rsidR="001E1DFF" w:rsidRPr="00F96462" w:rsidRDefault="001E199F" w:rsidP="00080D0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 April 2021</w:t>
            </w:r>
          </w:p>
        </w:tc>
        <w:tc>
          <w:tcPr>
            <w:tcW w:w="11880" w:type="dxa"/>
            <w:tcBorders>
              <w:left w:val="single" w:sz="4" w:space="0" w:color="auto"/>
            </w:tcBorders>
            <w:vAlign w:val="center"/>
          </w:tcPr>
          <w:p w:rsidR="0017274A" w:rsidRPr="00F96462" w:rsidRDefault="00BA0807" w:rsidP="0063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BA0807">
              <w:rPr>
                <w:rFonts w:asciiTheme="majorBidi" w:eastAsia="Times New Roman" w:hAnsiTheme="majorBidi" w:cstheme="majorBidi"/>
              </w:rPr>
              <w:t>M130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M150</w:t>
            </w:r>
            <w:r w:rsidR="00703D77">
              <w:rPr>
                <w:rFonts w:asciiTheme="majorBidi" w:eastAsia="Times New Roman" w:hAnsiTheme="majorBidi" w:cstheme="majorBidi"/>
              </w:rPr>
              <w:t>A/</w:t>
            </w:r>
            <w:r w:rsidRPr="00BA0807">
              <w:rPr>
                <w:rFonts w:asciiTheme="majorBidi" w:eastAsia="Times New Roman" w:hAnsiTheme="majorBidi" w:cstheme="majorBidi"/>
              </w:rPr>
              <w:t>B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M253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="00703D77" w:rsidRPr="00C07C1B">
              <w:rPr>
                <w:rFonts w:asciiTheme="majorBidi" w:eastAsia="Times New Roman" w:hAnsiTheme="majorBidi" w:cstheme="majorBidi"/>
              </w:rPr>
              <w:t>M129</w:t>
            </w:r>
            <w:r w:rsidR="00703D77">
              <w:rPr>
                <w:rFonts w:asciiTheme="majorBidi" w:eastAsia="Times New Roman" w:hAnsiTheme="majorBidi" w:cstheme="majorBidi"/>
              </w:rPr>
              <w:t>/</w:t>
            </w:r>
            <w:r w:rsidRPr="00BA0807">
              <w:rPr>
                <w:rFonts w:asciiTheme="majorBidi" w:eastAsia="Times New Roman" w:hAnsiTheme="majorBidi" w:cstheme="majorBidi"/>
              </w:rPr>
              <w:t>MT129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T215A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="00703D77">
              <w:rPr>
                <w:rFonts w:asciiTheme="majorBidi" w:eastAsia="Times New Roman" w:hAnsiTheme="majorBidi" w:cstheme="majorBidi"/>
              </w:rPr>
              <w:t>M105/</w:t>
            </w:r>
            <w:r w:rsidRPr="00BA0807">
              <w:rPr>
                <w:rFonts w:asciiTheme="majorBidi" w:eastAsia="Times New Roman" w:hAnsiTheme="majorBidi" w:cstheme="majorBidi"/>
              </w:rPr>
              <w:t>TM105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TM240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TM351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TM355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TT284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IT101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M109</w:t>
            </w:r>
            <w:r w:rsidR="00B212C2">
              <w:rPr>
                <w:rFonts w:asciiTheme="majorBidi" w:eastAsia="Times New Roman" w:hAnsiTheme="majorBidi" w:cstheme="majorBidi"/>
              </w:rPr>
              <w:t>/M107</w:t>
            </w:r>
            <w:r w:rsidR="006331E6">
              <w:rPr>
                <w:rFonts w:asciiTheme="majorBidi" w:eastAsia="Times New Roman" w:hAnsiTheme="majorBidi" w:cstheme="majorBidi"/>
              </w:rPr>
              <w:t>, TM111</w:t>
            </w:r>
            <w:r w:rsidR="006331E6" w:rsidRPr="00F96462">
              <w:rPr>
                <w:rFonts w:asciiTheme="majorBidi" w:hAnsiTheme="majorBidi" w:cstheme="majorBidi"/>
              </w:rPr>
              <w:t>, M180</w:t>
            </w:r>
          </w:p>
        </w:tc>
      </w:tr>
      <w:tr w:rsidR="00B212C2" w:rsidRPr="001E1DFF" w:rsidTr="00592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auto"/>
            </w:tcBorders>
            <w:vAlign w:val="center"/>
          </w:tcPr>
          <w:p w:rsidR="00B212C2" w:rsidRPr="00F96462" w:rsidRDefault="001E199F" w:rsidP="001E199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 April 2021</w:t>
            </w:r>
          </w:p>
        </w:tc>
        <w:tc>
          <w:tcPr>
            <w:tcW w:w="11880" w:type="dxa"/>
            <w:tcBorders>
              <w:left w:val="single" w:sz="4" w:space="0" w:color="auto"/>
            </w:tcBorders>
            <w:vAlign w:val="center"/>
          </w:tcPr>
          <w:p w:rsidR="00B212C2" w:rsidRPr="00F96462" w:rsidRDefault="00B212C2" w:rsidP="00E31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96462">
              <w:rPr>
                <w:rFonts w:asciiTheme="majorBidi" w:hAnsiTheme="majorBidi" w:cstheme="majorBidi"/>
              </w:rPr>
              <w:t>M131</w:t>
            </w:r>
            <w:r>
              <w:rPr>
                <w:rFonts w:asciiTheme="majorBidi" w:hAnsiTheme="majorBidi" w:cstheme="majorBidi"/>
              </w:rPr>
              <w:t>/</w:t>
            </w:r>
            <w:r w:rsidRPr="00F96462">
              <w:rPr>
                <w:rFonts w:asciiTheme="majorBidi" w:hAnsiTheme="majorBidi" w:cstheme="majorBidi"/>
              </w:rPr>
              <w:t xml:space="preserve"> MT131, M257</w:t>
            </w:r>
            <w:r>
              <w:rPr>
                <w:rFonts w:asciiTheme="majorBidi" w:eastAsia="Times New Roman" w:hAnsiTheme="majorBidi" w:cstheme="majorBidi"/>
              </w:rPr>
              <w:t>/</w:t>
            </w:r>
            <w:r w:rsidRPr="00C07C1B">
              <w:rPr>
                <w:rFonts w:asciiTheme="majorBidi" w:eastAsia="Times New Roman" w:hAnsiTheme="majorBidi" w:cstheme="majorBidi"/>
              </w:rPr>
              <w:t>M251</w:t>
            </w:r>
            <w:r w:rsidRPr="00F96462">
              <w:rPr>
                <w:rFonts w:asciiTheme="majorBidi" w:hAnsiTheme="majorBidi" w:cstheme="majorBidi"/>
              </w:rPr>
              <w:t>, MS102</w:t>
            </w:r>
            <w:r>
              <w:rPr>
                <w:rFonts w:asciiTheme="majorBidi" w:hAnsiTheme="majorBidi" w:cstheme="majorBidi"/>
              </w:rPr>
              <w:t>,</w:t>
            </w:r>
            <w:r w:rsidRPr="00F96462">
              <w:rPr>
                <w:rFonts w:asciiTheme="majorBidi" w:hAnsiTheme="majorBidi" w:cstheme="majorBidi"/>
              </w:rPr>
              <w:t xml:space="preserve"> T215B, T227, TM260, TM352, TM366, </w:t>
            </w:r>
            <w:r>
              <w:rPr>
                <w:rFonts w:asciiTheme="majorBidi" w:hAnsiTheme="majorBidi" w:cstheme="majorBidi"/>
              </w:rPr>
              <w:t>MT395, T316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T216B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="00E31259">
              <w:rPr>
                <w:rFonts w:asciiTheme="majorBidi" w:eastAsia="Times New Roman" w:hAnsiTheme="majorBidi" w:cstheme="majorBidi"/>
              </w:rPr>
              <w:t xml:space="preserve">TM356, </w:t>
            </w:r>
            <w:r w:rsidRPr="00BA0807">
              <w:rPr>
                <w:rFonts w:asciiTheme="majorBidi" w:eastAsia="Times New Roman" w:hAnsiTheme="majorBidi" w:cstheme="majorBidi"/>
              </w:rPr>
              <w:t>GT101</w:t>
            </w:r>
            <w:r>
              <w:rPr>
                <w:rFonts w:asciiTheme="majorBidi" w:eastAsia="Times New Roman" w:hAnsiTheme="majorBidi" w:cstheme="majorBidi"/>
              </w:rPr>
              <w:t>/</w:t>
            </w:r>
            <w:r w:rsidRPr="00F96462">
              <w:rPr>
                <w:rFonts w:asciiTheme="majorBidi" w:hAnsiTheme="majorBidi" w:cstheme="majorBidi"/>
              </w:rPr>
              <w:t>TU170</w:t>
            </w:r>
          </w:p>
        </w:tc>
      </w:tr>
      <w:tr w:rsidR="00B212C2" w:rsidRPr="001E1DFF" w:rsidTr="00B8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auto"/>
            </w:tcBorders>
            <w:vAlign w:val="center"/>
          </w:tcPr>
          <w:p w:rsidR="00B212C2" w:rsidRPr="001E199F" w:rsidRDefault="001E199F" w:rsidP="001E199F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 xml:space="preserve"> April 2021</w:t>
            </w:r>
          </w:p>
        </w:tc>
        <w:tc>
          <w:tcPr>
            <w:tcW w:w="11880" w:type="dxa"/>
            <w:tcBorders>
              <w:left w:val="single" w:sz="4" w:space="0" w:color="auto"/>
            </w:tcBorders>
            <w:vAlign w:val="center"/>
          </w:tcPr>
          <w:p w:rsidR="00B212C2" w:rsidRPr="00F96462" w:rsidRDefault="00B212C2" w:rsidP="00E7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07C1B">
              <w:rPr>
                <w:rFonts w:asciiTheme="majorBidi" w:eastAsia="Times New Roman" w:hAnsiTheme="majorBidi" w:cstheme="majorBidi"/>
              </w:rPr>
              <w:t>T103</w:t>
            </w:r>
            <w:r>
              <w:rPr>
                <w:rFonts w:asciiTheme="majorBidi" w:eastAsia="Times New Roman" w:hAnsiTheme="majorBidi" w:cstheme="majorBidi"/>
              </w:rPr>
              <w:t>/</w:t>
            </w:r>
            <w:r w:rsidRPr="00C07C1B">
              <w:rPr>
                <w:rFonts w:asciiTheme="majorBidi" w:eastAsia="Times New Roman" w:hAnsiTheme="majorBidi" w:cstheme="majorBidi"/>
              </w:rPr>
              <w:t>TM103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M106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M132</w:t>
            </w:r>
            <w:r>
              <w:rPr>
                <w:rFonts w:asciiTheme="majorBidi" w:eastAsia="Times New Roman" w:hAnsiTheme="majorBidi" w:cstheme="majorBidi"/>
              </w:rPr>
              <w:t>/</w:t>
            </w:r>
            <w:r w:rsidRPr="00C07C1B">
              <w:rPr>
                <w:rFonts w:asciiTheme="majorBidi" w:eastAsia="Times New Roman" w:hAnsiTheme="majorBidi" w:cstheme="majorBidi"/>
              </w:rPr>
              <w:t xml:space="preserve"> MT132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M269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MT101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T175</w:t>
            </w:r>
            <w:r>
              <w:rPr>
                <w:rFonts w:asciiTheme="majorBidi" w:eastAsia="Times New Roman" w:hAnsiTheme="majorBidi" w:cstheme="majorBidi"/>
              </w:rPr>
              <w:t>A/</w:t>
            </w:r>
            <w:r w:rsidRPr="00C07C1B">
              <w:rPr>
                <w:rFonts w:asciiTheme="majorBidi" w:eastAsia="Times New Roman" w:hAnsiTheme="majorBidi" w:cstheme="majorBidi"/>
              </w:rPr>
              <w:t>B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T216A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T318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TM112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TM298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C07C1B">
              <w:rPr>
                <w:rFonts w:asciiTheme="majorBidi" w:eastAsia="Times New Roman" w:hAnsiTheme="majorBidi" w:cstheme="majorBidi"/>
              </w:rPr>
              <w:t>TM354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F96462">
              <w:rPr>
                <w:rFonts w:asciiTheme="majorBidi" w:hAnsiTheme="majorBidi" w:cstheme="majorBidi"/>
              </w:rPr>
              <w:t>T471</w:t>
            </w:r>
            <w:r>
              <w:rPr>
                <w:rFonts w:asciiTheme="majorBidi" w:eastAsia="Times New Roman" w:hAnsiTheme="majorBidi" w:cstheme="majorBidi"/>
              </w:rPr>
              <w:t>/</w:t>
            </w:r>
            <w:r w:rsidRPr="00C07C1B">
              <w:rPr>
                <w:rFonts w:asciiTheme="majorBidi" w:eastAsia="Times New Roman" w:hAnsiTheme="majorBidi" w:cstheme="majorBidi"/>
              </w:rPr>
              <w:t>TM471</w:t>
            </w:r>
            <w:r>
              <w:rPr>
                <w:rFonts w:asciiTheme="majorBidi" w:hAnsiTheme="majorBidi" w:cstheme="majorBidi"/>
              </w:rPr>
              <w:t>,</w:t>
            </w:r>
            <w:r w:rsidRPr="00F96462">
              <w:rPr>
                <w:rFonts w:asciiTheme="majorBidi" w:eastAsia="Times New Roman" w:hAnsiTheme="majorBidi" w:cstheme="majorBidi"/>
              </w:rPr>
              <w:t xml:space="preserve"> </w:t>
            </w:r>
            <w:r w:rsidRPr="00BA0807">
              <w:rPr>
                <w:rFonts w:asciiTheme="majorBidi" w:eastAsia="Times New Roman" w:hAnsiTheme="majorBidi" w:cstheme="majorBidi"/>
              </w:rPr>
              <w:t>M275</w:t>
            </w:r>
            <w:r w:rsidRPr="00F96462">
              <w:rPr>
                <w:rFonts w:asciiTheme="majorBidi" w:eastAsia="Times New Roman" w:hAnsiTheme="majorBidi" w:cstheme="majorBidi"/>
              </w:rPr>
              <w:t xml:space="preserve">, </w:t>
            </w:r>
            <w:r w:rsidRPr="00BA0807">
              <w:rPr>
                <w:rFonts w:asciiTheme="majorBidi" w:eastAsia="Times New Roman" w:hAnsiTheme="majorBidi" w:cstheme="majorBidi"/>
              </w:rPr>
              <w:t>MT390</w:t>
            </w:r>
            <w:r>
              <w:rPr>
                <w:rFonts w:asciiTheme="majorBidi" w:hAnsiTheme="majorBidi" w:cstheme="majorBidi"/>
              </w:rPr>
              <w:t>, M360</w:t>
            </w:r>
          </w:p>
        </w:tc>
      </w:tr>
    </w:tbl>
    <w:p w:rsidR="001E1DFF" w:rsidRDefault="001E1DFF">
      <w:pPr>
        <w:rPr>
          <w:sz w:val="28"/>
          <w:szCs w:val="28"/>
        </w:rPr>
      </w:pPr>
    </w:p>
    <w:p w:rsidR="001A3EFE" w:rsidRDefault="001A3EFE">
      <w:pPr>
        <w:rPr>
          <w:color w:val="FF0000"/>
          <w:sz w:val="28"/>
          <w:szCs w:val="28"/>
        </w:rPr>
      </w:pPr>
    </w:p>
    <w:p w:rsidR="00F80D13" w:rsidRPr="001A3EFE" w:rsidRDefault="00F80D13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F80D13" w:rsidRPr="001A3EFE" w:rsidSect="001E1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2sDQyNTIzM7EwsjBX0lEKTi0uzszPAykwrAUAl8GajSwAAAA="/>
  </w:docVars>
  <w:rsids>
    <w:rsidRoot w:val="00133391"/>
    <w:rsid w:val="000101B2"/>
    <w:rsid w:val="0002544C"/>
    <w:rsid w:val="0003270E"/>
    <w:rsid w:val="0005185E"/>
    <w:rsid w:val="0007554F"/>
    <w:rsid w:val="00080D00"/>
    <w:rsid w:val="00082148"/>
    <w:rsid w:val="0011475B"/>
    <w:rsid w:val="001256AD"/>
    <w:rsid w:val="00133391"/>
    <w:rsid w:val="001540B0"/>
    <w:rsid w:val="001618EA"/>
    <w:rsid w:val="0017274A"/>
    <w:rsid w:val="00193D4A"/>
    <w:rsid w:val="001A0CA9"/>
    <w:rsid w:val="001A3D1C"/>
    <w:rsid w:val="001A3EFE"/>
    <w:rsid w:val="001C0982"/>
    <w:rsid w:val="001E199F"/>
    <w:rsid w:val="001E1DFF"/>
    <w:rsid w:val="001E395E"/>
    <w:rsid w:val="00236365"/>
    <w:rsid w:val="00256A17"/>
    <w:rsid w:val="00264B5B"/>
    <w:rsid w:val="002901BE"/>
    <w:rsid w:val="00296669"/>
    <w:rsid w:val="002E5A4B"/>
    <w:rsid w:val="002F53D5"/>
    <w:rsid w:val="002F7EA0"/>
    <w:rsid w:val="00331336"/>
    <w:rsid w:val="00380521"/>
    <w:rsid w:val="003A0446"/>
    <w:rsid w:val="003D6851"/>
    <w:rsid w:val="003E46A8"/>
    <w:rsid w:val="00432DB5"/>
    <w:rsid w:val="00456042"/>
    <w:rsid w:val="004833B9"/>
    <w:rsid w:val="00485B1B"/>
    <w:rsid w:val="00494403"/>
    <w:rsid w:val="004D64C8"/>
    <w:rsid w:val="004E483E"/>
    <w:rsid w:val="004F3A69"/>
    <w:rsid w:val="00515FE5"/>
    <w:rsid w:val="005222C5"/>
    <w:rsid w:val="00536BD5"/>
    <w:rsid w:val="005629FC"/>
    <w:rsid w:val="00565FFB"/>
    <w:rsid w:val="0058016D"/>
    <w:rsid w:val="005C4378"/>
    <w:rsid w:val="006331E6"/>
    <w:rsid w:val="00642434"/>
    <w:rsid w:val="006B5788"/>
    <w:rsid w:val="006D0261"/>
    <w:rsid w:val="00700C8B"/>
    <w:rsid w:val="00703D77"/>
    <w:rsid w:val="00734F14"/>
    <w:rsid w:val="00746361"/>
    <w:rsid w:val="00747C7C"/>
    <w:rsid w:val="00774DF1"/>
    <w:rsid w:val="00777C4B"/>
    <w:rsid w:val="0078462B"/>
    <w:rsid w:val="0078605C"/>
    <w:rsid w:val="007A2D7B"/>
    <w:rsid w:val="00823B30"/>
    <w:rsid w:val="00882ED4"/>
    <w:rsid w:val="0090524B"/>
    <w:rsid w:val="00941F01"/>
    <w:rsid w:val="009915AA"/>
    <w:rsid w:val="009F160C"/>
    <w:rsid w:val="00A36531"/>
    <w:rsid w:val="00A850F9"/>
    <w:rsid w:val="00A87E80"/>
    <w:rsid w:val="00A94489"/>
    <w:rsid w:val="00A95F4F"/>
    <w:rsid w:val="00AB34A2"/>
    <w:rsid w:val="00B04539"/>
    <w:rsid w:val="00B05C27"/>
    <w:rsid w:val="00B07F70"/>
    <w:rsid w:val="00B212C2"/>
    <w:rsid w:val="00B222B3"/>
    <w:rsid w:val="00B36C0F"/>
    <w:rsid w:val="00B55218"/>
    <w:rsid w:val="00BA0807"/>
    <w:rsid w:val="00BB6925"/>
    <w:rsid w:val="00BC153F"/>
    <w:rsid w:val="00BE09B0"/>
    <w:rsid w:val="00BE2DB7"/>
    <w:rsid w:val="00BF6DB2"/>
    <w:rsid w:val="00C07C1B"/>
    <w:rsid w:val="00C173B6"/>
    <w:rsid w:val="00C24411"/>
    <w:rsid w:val="00C82C8C"/>
    <w:rsid w:val="00C84195"/>
    <w:rsid w:val="00CB1ABA"/>
    <w:rsid w:val="00D04CAA"/>
    <w:rsid w:val="00D36107"/>
    <w:rsid w:val="00D44806"/>
    <w:rsid w:val="00D44B54"/>
    <w:rsid w:val="00D548FD"/>
    <w:rsid w:val="00D74E21"/>
    <w:rsid w:val="00D75305"/>
    <w:rsid w:val="00D93E30"/>
    <w:rsid w:val="00D97B27"/>
    <w:rsid w:val="00DD366E"/>
    <w:rsid w:val="00DE1050"/>
    <w:rsid w:val="00E31259"/>
    <w:rsid w:val="00E71202"/>
    <w:rsid w:val="00E72E74"/>
    <w:rsid w:val="00E73875"/>
    <w:rsid w:val="00F12EF9"/>
    <w:rsid w:val="00F57D84"/>
    <w:rsid w:val="00F80D13"/>
    <w:rsid w:val="00F96462"/>
    <w:rsid w:val="00FC1041"/>
    <w:rsid w:val="00FD23CF"/>
    <w:rsid w:val="00FD568D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C750"/>
  <w15:docId w15:val="{9AD15CD8-560F-49B8-B701-C6C8B81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3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KW"/>
    </w:rPr>
  </w:style>
  <w:style w:type="table" w:styleId="TableGrid">
    <w:name w:val="Table Grid"/>
    <w:basedOn w:val="TableNormal"/>
    <w:uiPriority w:val="59"/>
    <w:rsid w:val="001E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1E1DF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1DF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D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96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979D-8DE5-4977-AD35-51B5CE66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Hadia Higazi</dc:creator>
  <cp:lastModifiedBy>Dr. Ahmed Gawish</cp:lastModifiedBy>
  <cp:revision>2</cp:revision>
  <cp:lastPrinted>2019-09-15T08:27:00Z</cp:lastPrinted>
  <dcterms:created xsi:type="dcterms:W3CDTF">2021-03-04T13:49:00Z</dcterms:created>
  <dcterms:modified xsi:type="dcterms:W3CDTF">2021-03-04T13:49:00Z</dcterms:modified>
</cp:coreProperties>
</file>